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0D" w:rsidRPr="005701AF" w:rsidRDefault="00147D0D" w:rsidP="00147D0D">
      <w:pPr>
        <w:spacing w:after="120" w:line="240" w:lineRule="auto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  <w:r w:rsidRPr="005701AF">
        <w:rPr>
          <w:rFonts w:ascii="Times New Roman" w:hAnsi="Times New Roman"/>
        </w:rPr>
        <w:t xml:space="preserve"> к Извещению о проведении аукциона в электронной форме </w:t>
      </w:r>
    </w:p>
    <w:p w:rsidR="00147D0D" w:rsidRPr="004808CC" w:rsidRDefault="00147D0D" w:rsidP="00147D0D">
      <w:pPr>
        <w:spacing w:after="0" w:line="240" w:lineRule="auto"/>
        <w:jc w:val="both"/>
        <w:rPr>
          <w:rFonts w:ascii="Times New Roman" w:hAnsi="Times New Roman"/>
        </w:rPr>
      </w:pPr>
    </w:p>
    <w:p w:rsidR="00147D0D" w:rsidRPr="004808CC" w:rsidRDefault="00147D0D" w:rsidP="0014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147D0D" w:rsidRPr="004808CC" w:rsidRDefault="00147D0D" w:rsidP="00147D0D">
      <w:pPr>
        <w:spacing w:after="0" w:line="240" w:lineRule="auto"/>
        <w:jc w:val="center"/>
        <w:rPr>
          <w:rFonts w:ascii="Times New Roman" w:hAnsi="Times New Roman"/>
        </w:rPr>
      </w:pPr>
    </w:p>
    <w:p w:rsidR="00147D0D" w:rsidRPr="004808CC" w:rsidRDefault="00147D0D" w:rsidP="00147D0D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4808CC">
        <w:rPr>
          <w:rFonts w:ascii="Times New Roman" w:hAnsi="Times New Roman"/>
          <w:b/>
          <w:lang w:val="x-none" w:eastAsia="en-US"/>
        </w:rPr>
        <w:t>З</w:t>
      </w:r>
      <w:r w:rsidRPr="004808CC">
        <w:rPr>
          <w:rFonts w:ascii="Times New Roman" w:hAnsi="Times New Roman"/>
          <w:b/>
          <w:lang w:eastAsia="en-US"/>
        </w:rPr>
        <w:t xml:space="preserve">аявка </w:t>
      </w:r>
      <w:r w:rsidRPr="004808CC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4808CC">
        <w:rPr>
          <w:rFonts w:ascii="Times New Roman" w:hAnsi="Times New Roman"/>
          <w:b/>
          <w:lang w:eastAsia="en-US"/>
        </w:rPr>
        <w:t xml:space="preserve">электронном </w:t>
      </w:r>
      <w:r w:rsidRPr="004808CC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147D0D" w:rsidRPr="004808CC" w:rsidRDefault="00147D0D" w:rsidP="00147D0D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147D0D" w:rsidRPr="004808CC" w:rsidRDefault="00147D0D" w:rsidP="00147D0D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4808CC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4808CC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4808CC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4808CC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4808CC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4808CC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147D0D" w:rsidRPr="004808CC" w:rsidRDefault="00147D0D" w:rsidP="00147D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4808CC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4808CC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4808CC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4808CC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4808CC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4808CC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147D0D" w:rsidRPr="004808CC" w:rsidRDefault="00147D0D" w:rsidP="00147D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147D0D" w:rsidRPr="004808CC" w:rsidRDefault="00147D0D" w:rsidP="00147D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4808CC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147D0D" w:rsidRPr="004808CC" w:rsidRDefault="00147D0D" w:rsidP="00147D0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4808CC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147D0D" w:rsidRPr="004808CC" w:rsidRDefault="00147D0D" w:rsidP="00147D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4808CC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147D0D" w:rsidRPr="004808CC" w:rsidRDefault="00147D0D" w:rsidP="00147D0D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4808CC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4808CC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4808CC">
        <w:rPr>
          <w:rFonts w:ascii="Times New Roman" w:eastAsia="Times New Roman" w:hAnsi="Times New Roman"/>
          <w:bCs/>
          <w:i/>
          <w:iCs/>
          <w:lang w:eastAsia="x-none"/>
        </w:rPr>
        <w:t>. лица</w:t>
      </w:r>
      <w:r w:rsidRPr="004808CC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r w:rsidRPr="004808CC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в лице</w:t>
      </w:r>
      <w:r w:rsidRPr="004808CC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4808CC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4808CC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4808CC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4808CC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4808CC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147D0D" w:rsidRPr="004808CC" w:rsidRDefault="00147D0D" w:rsidP="00147D0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4808CC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147D0D" w:rsidRPr="004808CC" w:rsidRDefault="00147D0D" w:rsidP="00147D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147D0D" w:rsidRPr="004808CC" w:rsidRDefault="00147D0D" w:rsidP="00147D0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4808CC">
        <w:rPr>
          <w:rFonts w:ascii="Times New Roman" w:hAnsi="Times New Roman"/>
          <w:b/>
          <w:lang w:eastAsia="en-US"/>
        </w:rPr>
        <w:t>ознакомившись с Извещением о проведении аукциона на право заключения договора</w:t>
      </w:r>
      <w:r w:rsidRPr="004808CC">
        <w:rPr>
          <w:rFonts w:ascii="Times New Roman" w:hAnsi="Times New Roman"/>
          <w:b/>
          <w:bCs/>
          <w:lang w:eastAsia="en-US"/>
        </w:rPr>
        <w:t xml:space="preserve"> аренды </w:t>
      </w:r>
      <w:r w:rsidRPr="004808CC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8C3CC7">
        <w:rPr>
          <w:rFonts w:ascii="Times New Roman" w:hAnsi="Times New Roman"/>
          <w:b/>
          <w:bCs/>
          <w:lang w:eastAsia="en-US"/>
        </w:rPr>
        <w:t xml:space="preserve">48:06:0650142:107, площадью 500 кв. м, категории земель – земли населенных пунктов, виды разрешенного использования – для строительства кафе. Местоположение: Местоположение установлено относительно ориентира, расположенного в границах участка. Почтовый адрес ориентира: Липецкая </w:t>
      </w:r>
      <w:proofErr w:type="spellStart"/>
      <w:r w:rsidRPr="008C3CC7">
        <w:rPr>
          <w:rFonts w:ascii="Times New Roman" w:hAnsi="Times New Roman"/>
          <w:b/>
          <w:bCs/>
          <w:lang w:eastAsia="en-US"/>
        </w:rPr>
        <w:t>обл</w:t>
      </w:r>
      <w:proofErr w:type="spellEnd"/>
      <w:r w:rsidRPr="008C3CC7">
        <w:rPr>
          <w:rFonts w:ascii="Times New Roman" w:hAnsi="Times New Roman"/>
          <w:b/>
          <w:bCs/>
          <w:lang w:eastAsia="en-US"/>
        </w:rPr>
        <w:t xml:space="preserve">, р-н </w:t>
      </w:r>
      <w:proofErr w:type="spellStart"/>
      <w:r w:rsidRPr="008C3CC7">
        <w:rPr>
          <w:rFonts w:ascii="Times New Roman" w:hAnsi="Times New Roman"/>
          <w:b/>
          <w:bCs/>
          <w:lang w:eastAsia="en-US"/>
        </w:rPr>
        <w:t>Долгоруковский</w:t>
      </w:r>
      <w:proofErr w:type="spellEnd"/>
      <w:r w:rsidRPr="008C3CC7">
        <w:rPr>
          <w:rFonts w:ascii="Times New Roman" w:hAnsi="Times New Roman"/>
          <w:b/>
          <w:bCs/>
          <w:lang w:eastAsia="en-US"/>
        </w:rPr>
        <w:t xml:space="preserve">, с/п </w:t>
      </w:r>
      <w:proofErr w:type="spellStart"/>
      <w:r w:rsidRPr="008C3CC7">
        <w:rPr>
          <w:rFonts w:ascii="Times New Roman" w:hAnsi="Times New Roman"/>
          <w:b/>
          <w:bCs/>
          <w:lang w:eastAsia="en-US"/>
        </w:rPr>
        <w:t>Долгоруковский</w:t>
      </w:r>
      <w:proofErr w:type="spellEnd"/>
      <w:r w:rsidRPr="008C3CC7">
        <w:rPr>
          <w:rFonts w:ascii="Times New Roman" w:hAnsi="Times New Roman"/>
          <w:b/>
          <w:bCs/>
          <w:lang w:eastAsia="en-US"/>
        </w:rPr>
        <w:t xml:space="preserve"> сельсовет, с</w:t>
      </w:r>
      <w:r>
        <w:rPr>
          <w:rFonts w:ascii="Times New Roman" w:hAnsi="Times New Roman"/>
          <w:b/>
          <w:bCs/>
          <w:lang w:eastAsia="en-US"/>
        </w:rPr>
        <w:t xml:space="preserve"> Долгоруково, </w:t>
      </w:r>
      <w:proofErr w:type="spellStart"/>
      <w:r>
        <w:rPr>
          <w:rFonts w:ascii="Times New Roman" w:hAnsi="Times New Roman"/>
          <w:b/>
          <w:bCs/>
          <w:lang w:eastAsia="en-US"/>
        </w:rPr>
        <w:t>ул</w:t>
      </w:r>
      <w:proofErr w:type="spellEnd"/>
      <w:r>
        <w:rPr>
          <w:rFonts w:ascii="Times New Roman" w:hAnsi="Times New Roman"/>
          <w:b/>
          <w:bCs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en-US"/>
        </w:rPr>
        <w:t>К.Маркса</w:t>
      </w:r>
      <w:proofErr w:type="spellEnd"/>
      <w:r>
        <w:rPr>
          <w:rFonts w:ascii="Times New Roman" w:hAnsi="Times New Roman"/>
          <w:b/>
          <w:bCs/>
          <w:lang w:eastAsia="en-US"/>
        </w:rPr>
        <w:t>, №1/1</w:t>
      </w:r>
      <w:r w:rsidRPr="004808CC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147D0D" w:rsidRPr="004808CC" w:rsidRDefault="00147D0D" w:rsidP="00147D0D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147D0D" w:rsidRPr="004808CC" w:rsidRDefault="00147D0D" w:rsidP="00147D0D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147D0D" w:rsidRPr="004808CC" w:rsidRDefault="00147D0D" w:rsidP="00147D0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4808CC">
        <w:rPr>
          <w:rFonts w:ascii="Times New Roman" w:eastAsia="Times New Roman" w:hAnsi="Times New Roman"/>
          <w:lang w:eastAsia="x-none"/>
        </w:rPr>
        <w:t xml:space="preserve"> </w:t>
      </w:r>
    </w:p>
    <w:p w:rsidR="00147D0D" w:rsidRPr="004808CC" w:rsidRDefault="00147D0D" w:rsidP="00147D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4808CC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4808CC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4808CC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4808CC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4808CC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4808CC">
        <w:rPr>
          <w:rFonts w:ascii="Times New Roman" w:eastAsia="Times New Roman" w:hAnsi="Times New Roman"/>
          <w:b/>
          <w:lang w:eastAsia="x-none"/>
        </w:rPr>
        <w:t xml:space="preserve">. «____»___________2025 г. </w:t>
      </w:r>
      <w:r w:rsidRPr="004808CC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4808CC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4808CC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4808CC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147D0D" w:rsidRPr="004808CC" w:rsidRDefault="00147D0D" w:rsidP="00147D0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</w:t>
      </w:r>
      <w:r w:rsidRPr="004808CC">
        <w:rPr>
          <w:rFonts w:ascii="Times New Roman" w:eastAsia="Times New Roman" w:hAnsi="Times New Roman"/>
          <w:lang w:val="x-none" w:eastAsia="x-none"/>
        </w:rPr>
        <w:lastRenderedPageBreak/>
        <w:t>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147D0D" w:rsidRPr="004808CC" w:rsidRDefault="00147D0D" w:rsidP="00147D0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147D0D" w:rsidRPr="004808CC" w:rsidRDefault="00147D0D" w:rsidP="00147D0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147D0D" w:rsidRPr="004808CC" w:rsidRDefault="00147D0D" w:rsidP="00147D0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147D0D" w:rsidRPr="004808CC" w:rsidRDefault="00147D0D" w:rsidP="00147D0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147D0D" w:rsidRPr="004808CC" w:rsidRDefault="00147D0D" w:rsidP="00147D0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4808CC">
        <w:rPr>
          <w:rFonts w:ascii="Times New Roman" w:eastAsia="Times New Roman" w:hAnsi="Times New Roman"/>
          <w:lang w:eastAsia="x-none"/>
        </w:rPr>
        <w:t xml:space="preserve">. Заявитель </w:t>
      </w:r>
      <w:r w:rsidRPr="004808CC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147D0D" w:rsidRPr="004808CC" w:rsidRDefault="00147D0D" w:rsidP="00147D0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147D0D" w:rsidRPr="004808CC" w:rsidRDefault="00147D0D" w:rsidP="00147D0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147D0D" w:rsidRPr="004808CC" w:rsidRDefault="00147D0D" w:rsidP="00147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4808CC">
          <w:rPr>
            <w:rStyle w:val="a3"/>
            <w:lang w:eastAsia="en-US"/>
          </w:rPr>
          <w:t>https://utp.sberbank-ast.ru/Main/Notice/697/Requisites</w:t>
        </w:r>
      </w:hyperlink>
      <w:r w:rsidRPr="004808CC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147D0D" w:rsidRPr="004808CC" w:rsidRDefault="00147D0D" w:rsidP="00147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4808CC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4808CC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4808CC">
        <w:rPr>
          <w:rFonts w:ascii="Times New Roman" w:eastAsia="Times New Roman" w:hAnsi="Times New Roman"/>
          <w:lang w:eastAsia="ar-SA"/>
        </w:rPr>
        <w:t>.</w:t>
      </w:r>
    </w:p>
    <w:p w:rsidR="00147D0D" w:rsidRPr="004808CC" w:rsidRDefault="00147D0D" w:rsidP="00147D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4808CC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4808CC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4808CC">
        <w:rPr>
          <w:rFonts w:ascii="Times New Roman" w:hAnsi="Times New Roman"/>
          <w:b/>
          <w:lang w:eastAsia="en-US"/>
        </w:rPr>
        <w:t xml:space="preserve"> </w:t>
      </w:r>
      <w:r w:rsidRPr="004808CC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4808CC">
        <w:rPr>
          <w:rFonts w:ascii="Times New Roman" w:eastAsia="Times New Roman" w:hAnsi="Times New Roman"/>
          <w:lang w:eastAsia="ar-SA"/>
        </w:rPr>
        <w:t>)</w:t>
      </w:r>
      <w:r w:rsidRPr="004808CC">
        <w:rPr>
          <w:rFonts w:ascii="Times New Roman" w:hAnsi="Times New Roman"/>
          <w:b/>
          <w:lang w:eastAsia="en-US"/>
        </w:rPr>
        <w:t xml:space="preserve"> </w:t>
      </w:r>
      <w:r w:rsidRPr="004808CC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147D0D" w:rsidRPr="004808CC" w:rsidRDefault="00147D0D" w:rsidP="00147D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147D0D" w:rsidRPr="004808CC" w:rsidRDefault="00147D0D" w:rsidP="00147D0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4808CC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147D0D" w:rsidRPr="004808CC" w:rsidRDefault="00147D0D" w:rsidP="00147D0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147D0D" w:rsidRPr="004808CC" w:rsidRDefault="00147D0D" w:rsidP="00147D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4808CC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147D0D" w:rsidRPr="004808CC" w:rsidRDefault="00147D0D" w:rsidP="00147D0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47D0D" w:rsidRPr="004808CC" w:rsidRDefault="00147D0D" w:rsidP="00147D0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4808CC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147D0D" w:rsidRPr="004808CC" w:rsidRDefault="00147D0D" w:rsidP="00147D0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47D0D" w:rsidRPr="004808CC" w:rsidRDefault="00147D0D" w:rsidP="00147D0D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4808CC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4808CC">
        <w:rPr>
          <w:rFonts w:ascii="Times New Roman" w:hAnsi="Times New Roman"/>
          <w:lang w:eastAsia="en-US"/>
        </w:rPr>
        <w:t xml:space="preserve"> ___________________________________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47D0D" w:rsidRPr="004808CC" w:rsidRDefault="00147D0D" w:rsidP="00147D0D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4808CC">
        <w:rPr>
          <w:rFonts w:ascii="Times New Roman" w:hAnsi="Times New Roman"/>
          <w:lang w:eastAsia="en-US"/>
        </w:rPr>
        <w:t>ИНН)_</w:t>
      </w:r>
      <w:proofErr w:type="gramEnd"/>
      <w:r w:rsidRPr="004808CC">
        <w:rPr>
          <w:rFonts w:ascii="Times New Roman" w:hAnsi="Times New Roman"/>
          <w:lang w:eastAsia="en-US"/>
        </w:rPr>
        <w:t>____________________________________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lastRenderedPageBreak/>
        <w:t>контактный номер телефона__________________________________________________________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4808CC">
        <w:rPr>
          <w:rFonts w:ascii="Times New Roman" w:hAnsi="Times New Roman"/>
          <w:b/>
          <w:lang w:eastAsia="en-US"/>
        </w:rPr>
        <w:t>задатка</w:t>
      </w:r>
      <w:r w:rsidRPr="004808CC">
        <w:rPr>
          <w:rFonts w:ascii="Times New Roman" w:hAnsi="Times New Roman"/>
          <w:lang w:eastAsia="en-US"/>
        </w:rPr>
        <w:t>:_</w:t>
      </w:r>
      <w:proofErr w:type="gramEnd"/>
      <w:r w:rsidRPr="004808CC">
        <w:rPr>
          <w:rFonts w:ascii="Times New Roman" w:hAnsi="Times New Roman"/>
          <w:lang w:eastAsia="en-US"/>
        </w:rPr>
        <w:t>___________________________________</w:t>
      </w:r>
    </w:p>
    <w:p w:rsidR="00147D0D" w:rsidRPr="004808CC" w:rsidRDefault="00147D0D" w:rsidP="00147D0D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47D0D" w:rsidRPr="004808CC" w:rsidRDefault="00147D0D" w:rsidP="00147D0D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47D0D" w:rsidRPr="004808CC" w:rsidRDefault="00147D0D" w:rsidP="00147D0D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147D0D" w:rsidRPr="004808CC" w:rsidRDefault="00147D0D" w:rsidP="00147D0D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147D0D" w:rsidRPr="004808CC" w:rsidRDefault="00147D0D" w:rsidP="00147D0D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147D0D" w:rsidRPr="004808CC" w:rsidRDefault="00147D0D" w:rsidP="00147D0D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147D0D" w:rsidRPr="004808CC" w:rsidRDefault="00147D0D" w:rsidP="00147D0D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47D0D" w:rsidRPr="004808CC" w:rsidRDefault="00147D0D" w:rsidP="00147D0D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147D0D" w:rsidRPr="004808CC" w:rsidRDefault="00147D0D" w:rsidP="00147D0D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147D0D" w:rsidRPr="004808CC" w:rsidRDefault="00147D0D" w:rsidP="00147D0D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147D0D" w:rsidRPr="004808CC" w:rsidRDefault="00147D0D" w:rsidP="00147D0D">
      <w:pPr>
        <w:spacing w:after="0" w:line="240" w:lineRule="auto"/>
        <w:jc w:val="right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____</w:t>
      </w:r>
      <w:r w:rsidRPr="004808CC">
        <w:rPr>
          <w:rFonts w:ascii="Times New Roman" w:eastAsia="Times New Roman" w:hAnsi="Times New Roman"/>
          <w:lang w:eastAsia="x-none"/>
        </w:rPr>
        <w:t>___</w:t>
      </w:r>
      <w:r w:rsidRPr="004808CC">
        <w:rPr>
          <w:rFonts w:ascii="Times New Roman" w:eastAsia="Times New Roman" w:hAnsi="Times New Roman"/>
          <w:lang w:val="x-none" w:eastAsia="x-none"/>
        </w:rPr>
        <w:t>____</w:t>
      </w:r>
      <w:r w:rsidRPr="004808CC">
        <w:rPr>
          <w:rFonts w:ascii="Times New Roman" w:eastAsia="Times New Roman" w:hAnsi="Times New Roman"/>
          <w:lang w:eastAsia="x-none"/>
        </w:rPr>
        <w:t>___</w:t>
      </w:r>
      <w:r w:rsidRPr="004808CC">
        <w:rPr>
          <w:rFonts w:ascii="Times New Roman" w:eastAsia="Times New Roman" w:hAnsi="Times New Roman"/>
          <w:lang w:val="x-none" w:eastAsia="x-none"/>
        </w:rPr>
        <w:t>______/____</w:t>
      </w:r>
      <w:r w:rsidRPr="004808CC">
        <w:rPr>
          <w:rFonts w:ascii="Times New Roman" w:eastAsia="Times New Roman" w:hAnsi="Times New Roman"/>
          <w:lang w:eastAsia="x-none"/>
        </w:rPr>
        <w:t>_________</w:t>
      </w:r>
      <w:r w:rsidRPr="004808CC">
        <w:rPr>
          <w:rFonts w:ascii="Times New Roman" w:eastAsia="Times New Roman" w:hAnsi="Times New Roman"/>
          <w:lang w:val="x-none" w:eastAsia="x-none"/>
        </w:rPr>
        <w:t>_____</w:t>
      </w:r>
    </w:p>
    <w:p w:rsidR="00147D0D" w:rsidRPr="004808CC" w:rsidRDefault="00147D0D" w:rsidP="00147D0D">
      <w:pPr>
        <w:spacing w:after="0" w:line="240" w:lineRule="auto"/>
        <w:ind w:left="426" w:firstLine="5103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4808CC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147D0D" w:rsidRPr="004808CC" w:rsidRDefault="00147D0D" w:rsidP="00147D0D">
      <w:pPr>
        <w:spacing w:after="0" w:line="240" w:lineRule="auto"/>
        <w:ind w:left="426" w:firstLine="5103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4808CC">
        <w:rPr>
          <w:rFonts w:ascii="Times New Roman" w:eastAsia="Times New Roman" w:hAnsi="Times New Roman"/>
          <w:i/>
          <w:lang w:eastAsia="x-none"/>
        </w:rPr>
        <w:t>(</w:t>
      </w:r>
      <w:r w:rsidRPr="004808CC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8A6DE5" w:rsidRPr="00147D0D" w:rsidRDefault="008A6DE5">
      <w:pPr>
        <w:rPr>
          <w:lang w:val="x-none"/>
        </w:rPr>
      </w:pPr>
    </w:p>
    <w:sectPr w:rsidR="008A6DE5" w:rsidRPr="00147D0D" w:rsidSect="00147D0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0D"/>
    <w:rsid w:val="00147D0D"/>
    <w:rsid w:val="008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F5E72-8126-4C62-9715-A3FE6AB8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D0D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7D0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2025-07-03T06:07:00Z</dcterms:created>
  <dcterms:modified xsi:type="dcterms:W3CDTF">2025-07-03T06:07:00Z</dcterms:modified>
</cp:coreProperties>
</file>